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1F7" w:rsidRPr="0044730A" w:rsidRDefault="004461F7" w:rsidP="004461F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730A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4461F7" w:rsidRPr="0044730A" w:rsidRDefault="004461F7" w:rsidP="004461F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730A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proofErr w:type="spellStart"/>
      <w:r w:rsidRPr="0044730A">
        <w:rPr>
          <w:rFonts w:ascii="Times New Roman" w:hAnsi="Times New Roman" w:cs="Times New Roman"/>
          <w:b/>
          <w:sz w:val="28"/>
          <w:szCs w:val="28"/>
        </w:rPr>
        <w:t>ЦДЮТЭиЭВ</w:t>
      </w:r>
      <w:proofErr w:type="spellEnd"/>
    </w:p>
    <w:p w:rsidR="004461F7" w:rsidRPr="0044730A" w:rsidRDefault="004461F7" w:rsidP="004461F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730A">
        <w:rPr>
          <w:rFonts w:ascii="Times New Roman" w:hAnsi="Times New Roman" w:cs="Times New Roman"/>
          <w:b/>
          <w:sz w:val="28"/>
          <w:szCs w:val="28"/>
        </w:rPr>
        <w:t>__________Садиков С.М.</w:t>
      </w:r>
    </w:p>
    <w:p w:rsidR="004461F7" w:rsidRPr="0044730A" w:rsidRDefault="004461F7" w:rsidP="004461F7">
      <w:pPr>
        <w:spacing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44730A">
        <w:rPr>
          <w:rFonts w:ascii="Times New Roman" w:hAnsi="Times New Roman" w:cs="Times New Roman"/>
          <w:b/>
          <w:sz w:val="28"/>
          <w:szCs w:val="28"/>
        </w:rPr>
        <w:t>«___» __________201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4730A">
        <w:rPr>
          <w:rFonts w:ascii="Times New Roman" w:hAnsi="Times New Roman" w:cs="Times New Roman"/>
          <w:b/>
          <w:sz w:val="28"/>
          <w:szCs w:val="28"/>
        </w:rPr>
        <w:t>г</w:t>
      </w:r>
      <w:r w:rsidRPr="0044730A">
        <w:rPr>
          <w:rFonts w:ascii="Times New Roman" w:hAnsi="Times New Roman" w:cs="Times New Roman"/>
          <w:b/>
          <w:sz w:val="36"/>
          <w:szCs w:val="36"/>
        </w:rPr>
        <w:t>.</w:t>
      </w:r>
    </w:p>
    <w:p w:rsidR="004461F7" w:rsidRPr="0044730A" w:rsidRDefault="004461F7" w:rsidP="004461F7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4461F7" w:rsidRPr="0044730A" w:rsidRDefault="004461F7" w:rsidP="004461F7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4461F7" w:rsidRPr="0044730A" w:rsidRDefault="004461F7" w:rsidP="004461F7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4461F7" w:rsidRPr="0044730A" w:rsidRDefault="004461F7" w:rsidP="004461F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61F7" w:rsidRPr="0044730A" w:rsidRDefault="004461F7" w:rsidP="004461F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61F7" w:rsidRPr="0044730A" w:rsidRDefault="004461F7" w:rsidP="004461F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4730A">
        <w:rPr>
          <w:rFonts w:ascii="Times New Roman" w:hAnsi="Times New Roman" w:cs="Times New Roman"/>
          <w:b/>
          <w:i/>
          <w:sz w:val="36"/>
          <w:szCs w:val="36"/>
        </w:rPr>
        <w:t>ПЛАН</w:t>
      </w:r>
    </w:p>
    <w:p w:rsidR="004461F7" w:rsidRPr="0044730A" w:rsidRDefault="004461F7" w:rsidP="004461F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4461F7" w:rsidRDefault="004461F7" w:rsidP="004461F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4730A">
        <w:rPr>
          <w:rFonts w:ascii="Times New Roman" w:hAnsi="Times New Roman" w:cs="Times New Roman"/>
          <w:b/>
          <w:i/>
          <w:sz w:val="36"/>
          <w:szCs w:val="36"/>
        </w:rPr>
        <w:t xml:space="preserve">Работы районного Центра Детского - Юношеского туризма, экскурсий и эстетического воспитания </w:t>
      </w:r>
    </w:p>
    <w:p w:rsidR="004461F7" w:rsidRPr="0044730A" w:rsidRDefault="004461F7" w:rsidP="004461F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4730A">
        <w:rPr>
          <w:rFonts w:ascii="Times New Roman" w:hAnsi="Times New Roman" w:cs="Times New Roman"/>
          <w:b/>
          <w:i/>
          <w:sz w:val="36"/>
          <w:szCs w:val="36"/>
        </w:rPr>
        <w:t>на 201</w:t>
      </w:r>
      <w:r>
        <w:rPr>
          <w:rFonts w:ascii="Times New Roman" w:hAnsi="Times New Roman" w:cs="Times New Roman"/>
          <w:b/>
          <w:i/>
          <w:sz w:val="36"/>
          <w:szCs w:val="36"/>
        </w:rPr>
        <w:t>8</w:t>
      </w:r>
      <w:r w:rsidRPr="0044730A">
        <w:rPr>
          <w:rFonts w:ascii="Times New Roman" w:hAnsi="Times New Roman" w:cs="Times New Roman"/>
          <w:b/>
          <w:i/>
          <w:sz w:val="36"/>
          <w:szCs w:val="36"/>
        </w:rPr>
        <w:t xml:space="preserve"> – 201</w:t>
      </w:r>
      <w:r>
        <w:rPr>
          <w:rFonts w:ascii="Times New Roman" w:hAnsi="Times New Roman" w:cs="Times New Roman"/>
          <w:b/>
          <w:i/>
          <w:sz w:val="36"/>
          <w:szCs w:val="36"/>
        </w:rPr>
        <w:t>9</w:t>
      </w:r>
      <w:r w:rsidRPr="0044730A">
        <w:rPr>
          <w:rFonts w:ascii="Times New Roman" w:hAnsi="Times New Roman" w:cs="Times New Roman"/>
          <w:b/>
          <w:i/>
          <w:sz w:val="36"/>
          <w:szCs w:val="36"/>
        </w:rPr>
        <w:t xml:space="preserve"> учебный год</w:t>
      </w:r>
    </w:p>
    <w:p w:rsidR="004461F7" w:rsidRPr="0044730A" w:rsidRDefault="004461F7" w:rsidP="004461F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61F7" w:rsidRPr="0044730A" w:rsidRDefault="004461F7" w:rsidP="004461F7">
      <w:pPr>
        <w:jc w:val="center"/>
        <w:rPr>
          <w:b/>
          <w:sz w:val="36"/>
          <w:szCs w:val="36"/>
        </w:rPr>
      </w:pPr>
    </w:p>
    <w:p w:rsidR="004461F7" w:rsidRPr="0044730A" w:rsidRDefault="004461F7" w:rsidP="004461F7">
      <w:pPr>
        <w:jc w:val="center"/>
        <w:rPr>
          <w:b/>
          <w:sz w:val="36"/>
          <w:szCs w:val="36"/>
        </w:rPr>
      </w:pPr>
    </w:p>
    <w:p w:rsidR="004461F7" w:rsidRDefault="004461F7" w:rsidP="004461F7">
      <w:pPr>
        <w:rPr>
          <w:b/>
          <w:sz w:val="40"/>
          <w:szCs w:val="40"/>
        </w:rPr>
      </w:pPr>
    </w:p>
    <w:p w:rsidR="004461F7" w:rsidRDefault="004461F7" w:rsidP="004461F7">
      <w:pPr>
        <w:rPr>
          <w:b/>
          <w:sz w:val="40"/>
          <w:szCs w:val="40"/>
        </w:rPr>
      </w:pPr>
    </w:p>
    <w:p w:rsidR="004461F7" w:rsidRDefault="004461F7" w:rsidP="004461F7">
      <w:pPr>
        <w:rPr>
          <w:b/>
          <w:sz w:val="40"/>
          <w:szCs w:val="40"/>
        </w:rPr>
      </w:pPr>
    </w:p>
    <w:p w:rsidR="004461F7" w:rsidRDefault="004461F7" w:rsidP="004461F7">
      <w:pPr>
        <w:rPr>
          <w:b/>
          <w:sz w:val="40"/>
          <w:szCs w:val="40"/>
        </w:rPr>
      </w:pPr>
    </w:p>
    <w:p w:rsidR="004461F7" w:rsidRDefault="004461F7" w:rsidP="004461F7"/>
    <w:p w:rsidR="004461F7" w:rsidRPr="0044730A" w:rsidRDefault="004461F7" w:rsidP="004461F7">
      <w:pPr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44730A">
        <w:rPr>
          <w:rFonts w:ascii="Times New Roman" w:hAnsi="Times New Roman" w:cs="Times New Roman"/>
          <w:b/>
          <w:i/>
          <w:sz w:val="28"/>
          <w:szCs w:val="28"/>
        </w:rPr>
        <w:lastRenderedPageBreak/>
        <w:t>ОРГАНИЗАЦИОННО – МАССОВАЯ РАБОТА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19"/>
        <w:gridCol w:w="2268"/>
        <w:gridCol w:w="1829"/>
      </w:tblGrid>
      <w:tr w:rsidR="004461F7" w:rsidRPr="0044730A" w:rsidTr="004461F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Укомплектование кружков групп</w:t>
            </w:r>
          </w:p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44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до 15.09.</w:t>
            </w:r>
            <w:r w:rsidRPr="004473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Садиков С.М.</w:t>
            </w:r>
          </w:p>
        </w:tc>
      </w:tr>
      <w:tr w:rsidR="004461F7" w:rsidRPr="0044730A" w:rsidTr="004461F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44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-е туристско-краеведческие соревнования учащихся учебных заведений </w:t>
            </w: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Кизилюртовского</w:t>
            </w:r>
            <w:proofErr w:type="spellEnd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44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до 15 – 20 мая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Садиков С.М.</w:t>
            </w:r>
          </w:p>
        </w:tc>
      </w:tr>
      <w:tr w:rsidR="004461F7" w:rsidRPr="0044730A" w:rsidTr="004461F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Провести праздник «День туриста».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44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4473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Садиков С.М.</w:t>
            </w:r>
          </w:p>
        </w:tc>
      </w:tr>
      <w:tr w:rsidR="004461F7" w:rsidRPr="0044730A" w:rsidTr="004461F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конкурс </w:t>
            </w:r>
            <w:proofErr w:type="gram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туристической</w:t>
            </w:r>
            <w:proofErr w:type="gramEnd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патриотической среди кружковцев </w:t>
            </w: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44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Апрель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21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94621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</w:tr>
      <w:tr w:rsidR="004461F7" w:rsidRPr="0044730A" w:rsidTr="004461F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44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</w:t>
            </w:r>
            <w:r w:rsidRPr="004473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46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олимпиаду по школьному краеведению.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4461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4473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21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94621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</w:tr>
      <w:tr w:rsidR="004461F7" w:rsidRPr="0044730A" w:rsidTr="004461F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на </w:t>
            </w:r>
            <w:proofErr w:type="gram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4473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46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Республиканской олимпиаде по школьному краеведению.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44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10– 14 января</w:t>
            </w:r>
            <w:r w:rsidRPr="004473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21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94621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</w:tr>
      <w:tr w:rsidR="004461F7" w:rsidRPr="0044730A" w:rsidTr="004461F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Принять участие на закрытии туристского сезона «Осенний фестиваль юных туристов».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446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Ноябрь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21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94621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</w:tr>
      <w:tr w:rsidR="004461F7" w:rsidRPr="0044730A" w:rsidTr="004461F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Оказать методическую помощь школам района в организации и проведении традиционных походов:</w:t>
            </w:r>
          </w:p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а) «Зимний день туриста – следопыта»,</w:t>
            </w:r>
          </w:p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б) «Навстречу к Весне»,</w:t>
            </w:r>
          </w:p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в) «Здравствуй Лето»,</w:t>
            </w:r>
          </w:p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г) «Золотая Осень».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Default="004461F7" w:rsidP="00446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4461F7" w:rsidRPr="0044730A" w:rsidRDefault="004461F7" w:rsidP="00446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61F7" w:rsidRDefault="004461F7" w:rsidP="004461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</w:tr>
      <w:tr w:rsidR="004461F7" w:rsidRPr="0044730A" w:rsidTr="004461F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</w:t>
            </w:r>
            <w:proofErr w:type="gram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открытии</w:t>
            </w:r>
            <w:proofErr w:type="gramEnd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 туристского сезона «Весенний смотр юных туристов».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18 – 19 апрель</w:t>
            </w:r>
          </w:p>
          <w:p w:rsidR="004461F7" w:rsidRPr="0044730A" w:rsidRDefault="004461F7" w:rsidP="00446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Default="004461F7" w:rsidP="00446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4461F7" w:rsidRPr="0044730A" w:rsidRDefault="004461F7" w:rsidP="00446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4461F7" w:rsidP="00446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</w:tr>
      <w:tr w:rsidR="004461F7" w:rsidRPr="0044730A" w:rsidTr="004461F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массовый поход выходного дня учащихся занимающихся туристско – краеведческих объединения </w:t>
            </w: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461F7" w:rsidRPr="0044730A" w:rsidRDefault="004461F7" w:rsidP="0044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Default="004461F7" w:rsidP="00446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4461F7" w:rsidRPr="0044730A" w:rsidRDefault="004461F7" w:rsidP="00446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4461F7" w:rsidP="00446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61F7" w:rsidRPr="0044730A" w:rsidTr="004461F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С целью обобщения опыта провести открытый урок «Активист школьного музея»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4461F7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Зубутли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Миатлинская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Default="004461F7" w:rsidP="00446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  <w:p w:rsidR="004461F7" w:rsidRPr="0044730A" w:rsidRDefault="004461F7" w:rsidP="00446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4461F7" w:rsidP="00446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1F7" w:rsidRPr="0044730A" w:rsidTr="004461F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Содействовать созданию методических уголков по туризму и краеведению в каждой школе.</w:t>
            </w:r>
          </w:p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Default="004461F7" w:rsidP="00446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4461F7" w:rsidRPr="0044730A" w:rsidRDefault="004461F7" w:rsidP="00446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4461F7" w:rsidP="0044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</w:tr>
      <w:tr w:rsidR="004461F7" w:rsidRPr="0044730A" w:rsidTr="004461F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Семинар-практикум «КТМ»</w:t>
            </w:r>
          </w:p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461F7" w:rsidRPr="0044730A" w:rsidTr="004461F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семинар </w:t>
            </w: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турорганизаторов</w:t>
            </w:r>
            <w:proofErr w:type="spellEnd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. Роль краеведения и туризма в формировании ключевых образовательных компонентов.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Default="004461F7" w:rsidP="00446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4461F7" w:rsidRPr="0044730A" w:rsidRDefault="004461F7" w:rsidP="00446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4461F7" w:rsidP="0044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1F7" w:rsidRPr="0044730A" w:rsidTr="004461F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44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Оказать методическую помощь в проведении краеведческой работы: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Мацеевской</w:t>
            </w: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Стальской</w:t>
            </w:r>
            <w:proofErr w:type="spellEnd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Акнадинской</w:t>
            </w:r>
            <w:proofErr w:type="spellEnd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 СОШ.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Default="004461F7" w:rsidP="00446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4461F7" w:rsidRPr="0044730A" w:rsidRDefault="004461F7" w:rsidP="00446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4461F7" w:rsidP="0044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</w:tr>
      <w:tr w:rsidR="004461F7" w:rsidRPr="0044730A" w:rsidTr="004461F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смот</w:t>
            </w:r>
            <w:proofErr w:type="gram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на лучшую разработку «Трех дневного похода».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461F7" w:rsidRPr="0044730A" w:rsidRDefault="004461F7" w:rsidP="0044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Default="004461F7" w:rsidP="00446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4461F7" w:rsidRPr="0044730A" w:rsidRDefault="004461F7" w:rsidP="00446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4461F7" w:rsidP="00446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1F7" w:rsidRPr="0044730A" w:rsidTr="004461F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Провести смотр – конкурс художественной самодеятельности среди учащихся и учителями школ района.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Default="004461F7" w:rsidP="00446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4461F7" w:rsidRPr="0044730A" w:rsidRDefault="004461F7" w:rsidP="00446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4461F7" w:rsidP="0044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</w:tr>
      <w:tr w:rsidR="004461F7" w:rsidRPr="0044730A" w:rsidTr="004461F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С целью обобщения опыт провести открытый урок «Турист - путешественник»</w:t>
            </w:r>
          </w:p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февраль  201</w:t>
            </w:r>
            <w:r w:rsidR="00C946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</w:p>
          <w:p w:rsidR="004461F7" w:rsidRPr="0044730A" w:rsidRDefault="004461F7" w:rsidP="00C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 w:rsidR="00C94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21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94621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</w:tr>
      <w:tr w:rsidR="004461F7" w:rsidRPr="0044730A" w:rsidTr="004461F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Семинар для ПДО «Основы спортивного ориентирования»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461F7" w:rsidRPr="0044730A" w:rsidRDefault="004461F7" w:rsidP="00C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946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21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94621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C94621" w:rsidP="00C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</w:tr>
      <w:tr w:rsidR="004461F7" w:rsidRPr="0044730A" w:rsidTr="004461F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С целью обобщения опыта провести открытое занятие по туризму.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4461F7" w:rsidRPr="0044730A" w:rsidRDefault="00C94621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Зубутли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4461F7" w:rsidRPr="004473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4461F7" w:rsidRPr="0044730A">
              <w:rPr>
                <w:rFonts w:ascii="Times New Roman" w:hAnsi="Times New Roman" w:cs="Times New Roman"/>
                <w:sz w:val="24"/>
                <w:szCs w:val="24"/>
              </w:rPr>
              <w:t>иатлинская</w:t>
            </w:r>
            <w:proofErr w:type="spellEnd"/>
            <w:r w:rsidR="004461F7"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21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94621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C94621" w:rsidP="00C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</w:tr>
      <w:tr w:rsidR="004461F7" w:rsidRPr="0044730A" w:rsidTr="004461F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С целью обобщения опыта провести открытое занятие по  теме: «Юный турист»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461F7" w:rsidRPr="0044730A" w:rsidRDefault="00C94621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1F7" w:rsidRPr="0044730A" w:rsidRDefault="004461F7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 w:rsidR="00C946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21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94621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C94621" w:rsidP="00C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</w:tr>
      <w:tr w:rsidR="004461F7" w:rsidRPr="0044730A" w:rsidTr="004461F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Провести цикл бесед под рубрикой «Азбука туриста-краеведа»</w:t>
            </w:r>
          </w:p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21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94621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C94621" w:rsidP="00C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</w:tr>
      <w:tr w:rsidR="004461F7" w:rsidRPr="0044730A" w:rsidTr="004461F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С целью повышения квалификации </w:t>
            </w: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семинар  с приглашением работников </w:t>
            </w: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РЦДЮТиК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1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94621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C94621" w:rsidP="00C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61F7" w:rsidRPr="0044730A" w:rsidTr="004461F7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цикл бесед для педагогов дополнительного образования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21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94621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C94621" w:rsidP="00C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</w:tr>
      <w:tr w:rsidR="004461F7" w:rsidRPr="0044730A" w:rsidTr="004461F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C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Принять активное участие на 6</w:t>
            </w:r>
            <w:r w:rsidR="00C946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-х Республиканских туристско-краеведческих соревнованиях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461F7" w:rsidRPr="0044730A" w:rsidTr="004461F7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Провести районный конкурс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Дорогами малой</w:t>
            </w: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 Родин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F7" w:rsidRPr="0044730A" w:rsidRDefault="004461F7" w:rsidP="00C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C946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1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94621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C94621" w:rsidP="00C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</w:tr>
    </w:tbl>
    <w:p w:rsidR="004461F7" w:rsidRPr="0044730A" w:rsidRDefault="004461F7" w:rsidP="004461F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461F7" w:rsidRPr="0044730A" w:rsidRDefault="004461F7" w:rsidP="004461F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4730A">
        <w:rPr>
          <w:rFonts w:ascii="Times New Roman" w:hAnsi="Times New Roman" w:cs="Times New Roman"/>
          <w:b/>
          <w:i/>
          <w:sz w:val="24"/>
          <w:szCs w:val="24"/>
        </w:rPr>
        <w:t>ИНСТРУКТИВНО – МЕТОДИЧЕСКАЯ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130"/>
        <w:gridCol w:w="1560"/>
        <w:gridCol w:w="2021"/>
      </w:tblGrid>
      <w:tr w:rsidR="004461F7" w:rsidRPr="0044730A" w:rsidTr="00C94621">
        <w:trPr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4461F7" w:rsidRPr="0044730A" w:rsidTr="00C94621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Подготовить приказы, Положения, условия, сценарии, отчеты, статьи в газеты:</w:t>
            </w:r>
          </w:p>
          <w:p w:rsidR="004461F7" w:rsidRPr="0044730A" w:rsidRDefault="004461F7" w:rsidP="00544900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«Об организации и проведении в школах района традиционных походов». </w:t>
            </w:r>
          </w:p>
          <w:p w:rsidR="004461F7" w:rsidRPr="0044730A" w:rsidRDefault="004461F7" w:rsidP="00544900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«О 5</w:t>
            </w:r>
            <w:r w:rsidR="00C946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-х туристско-краеведческих соревнованиях учащихся школ района»</w:t>
            </w:r>
          </w:p>
          <w:p w:rsidR="004461F7" w:rsidRPr="0044730A" w:rsidRDefault="004461F7" w:rsidP="00544900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«Об организации и проведения смотра-конкурса художественной самодеятельности школ района»</w:t>
            </w:r>
          </w:p>
          <w:p w:rsidR="004461F7" w:rsidRPr="0044730A" w:rsidRDefault="004461F7" w:rsidP="00544900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«О проведении семинара </w:t>
            </w: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турорганизаторов</w:t>
            </w:r>
            <w:proofErr w:type="spellEnd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 школ района».</w:t>
            </w:r>
          </w:p>
          <w:p w:rsidR="004461F7" w:rsidRPr="0044730A" w:rsidRDefault="004461F7" w:rsidP="00544900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«О школьной Олимпиаде по краеведению».</w:t>
            </w:r>
          </w:p>
          <w:p w:rsidR="004461F7" w:rsidRPr="0044730A" w:rsidRDefault="004461F7" w:rsidP="00544900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«Об организации и проведении смотра – конкурса на лучшую разработку «Трех дневного      похода» </w:t>
            </w:r>
          </w:p>
          <w:p w:rsidR="004461F7" w:rsidRPr="0044730A" w:rsidRDefault="004461F7" w:rsidP="00544900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«О проведении семинара – практикума «Контрольно-туристический маршрут».</w:t>
            </w:r>
          </w:p>
          <w:p w:rsidR="004461F7" w:rsidRPr="0044730A" w:rsidRDefault="004461F7" w:rsidP="00544900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«О проведении праздника «День туриста».</w:t>
            </w:r>
          </w:p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1.9 «О проведении районного конкурса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Дорогами</w:t>
            </w: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малой </w:t>
            </w: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Родин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21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94621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C94621" w:rsidP="00C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</w:tr>
      <w:tr w:rsidR="004461F7" w:rsidRPr="0044730A" w:rsidTr="00C94621">
        <w:trPr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Систематически вести записи учета консультационной работы в журналах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21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94621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C94621" w:rsidP="00C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ЦДЮТЭиЭВ</w:t>
            </w:r>
            <w:proofErr w:type="spellEnd"/>
          </w:p>
        </w:tc>
      </w:tr>
      <w:tr w:rsidR="004461F7" w:rsidRPr="0044730A" w:rsidTr="00C94621">
        <w:trPr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Завести картотеку и вести учет изучения, обобщения и распространения передового опыта работы лучших руководителей кружков </w:t>
            </w: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1" w:rsidRDefault="004461F7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62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94621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C94621" w:rsidP="00C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1F7" w:rsidRPr="0044730A" w:rsidTr="00C94621">
        <w:trPr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выезд педагогов дополнительного образования </w:t>
            </w: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, СТУО, ТУО с целью изучения опыта туристско-краеведческой работы.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1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94621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C94621" w:rsidP="00C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</w:tr>
      <w:tr w:rsidR="004461F7" w:rsidRPr="0044730A" w:rsidTr="00C94621">
        <w:trPr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вопросов викторины по краеведению на праздник «День туриста»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21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94621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C94621" w:rsidP="00C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</w:tr>
      <w:tr w:rsidR="004461F7" w:rsidRPr="0044730A" w:rsidTr="00C94621">
        <w:trPr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работе Республиканском слете </w:t>
            </w: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ТОКСа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21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94621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C94621" w:rsidP="00C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</w:tr>
      <w:tr w:rsidR="004461F7" w:rsidRPr="0044730A" w:rsidTr="00C94621">
        <w:trPr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к рассмотрению на педсоветах следующие вопросы: (по отдельному плану)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21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94621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C94621" w:rsidP="00C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</w:tr>
      <w:tr w:rsidR="004461F7" w:rsidRPr="0044730A" w:rsidTr="00C94621">
        <w:trPr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к рассмотрению на методических советах </w:t>
            </w: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следующие вопросы:</w:t>
            </w:r>
          </w:p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8.1. Организация, содержание и формы туристско-краеведческой работы в образовательных учреждениях.</w:t>
            </w:r>
          </w:p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8.2. Игровая технология в туризме. </w:t>
            </w:r>
          </w:p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8.3. Школьный музей – центр учено – воспитательной школы. </w:t>
            </w:r>
          </w:p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8.4. Обсуждение отрытых занятий.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1F7" w:rsidRPr="0044730A" w:rsidRDefault="004461F7" w:rsidP="00544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1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94621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C94621" w:rsidP="00C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</w:tr>
    </w:tbl>
    <w:p w:rsidR="004461F7" w:rsidRPr="0044730A" w:rsidRDefault="004461F7" w:rsidP="004461F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461F7" w:rsidRPr="0044730A" w:rsidRDefault="004461F7" w:rsidP="004461F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4730A">
        <w:rPr>
          <w:rFonts w:ascii="Times New Roman" w:hAnsi="Times New Roman" w:cs="Times New Roman"/>
          <w:b/>
          <w:i/>
          <w:sz w:val="24"/>
          <w:szCs w:val="24"/>
        </w:rPr>
        <w:t>КРУЖКОВАЯ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024"/>
        <w:gridCol w:w="1913"/>
        <w:gridCol w:w="1948"/>
      </w:tblGrid>
      <w:tr w:rsidR="004461F7" w:rsidRPr="0044730A" w:rsidTr="00544900">
        <w:trPr>
          <w:trHeight w:val="27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</w:tc>
      </w:tr>
      <w:tr w:rsidR="004461F7" w:rsidRPr="0044730A" w:rsidTr="00544900">
        <w:trPr>
          <w:trHeight w:val="27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Укомплектование кружковых групп </w:t>
            </w: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461F7" w:rsidRPr="0044730A" w:rsidTr="00544900">
        <w:trPr>
          <w:trHeight w:val="27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Оказать методическую  помощь в составлении планов кружков </w:t>
            </w: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21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94621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C94621" w:rsidP="00C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</w:tr>
      <w:tr w:rsidR="004461F7" w:rsidRPr="0044730A" w:rsidTr="00544900">
        <w:trPr>
          <w:trHeight w:val="27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руководителей кружков необходимой методической литературой.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21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94621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C94621" w:rsidP="00C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</w:tr>
      <w:tr w:rsidR="004461F7" w:rsidRPr="0044730A" w:rsidTr="00544900">
        <w:trPr>
          <w:trHeight w:val="29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в методкабинете </w:t>
            </w:r>
            <w:proofErr w:type="gram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стенды</w:t>
            </w:r>
            <w:proofErr w:type="gramEnd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рассказывающие о работе кружков </w:t>
            </w: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21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94621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C94621" w:rsidP="00C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</w:tr>
      <w:tr w:rsidR="004461F7" w:rsidRPr="0044730A" w:rsidTr="00544900">
        <w:trPr>
          <w:trHeight w:val="29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Сделать анализы годовых отчетов педагогов дополнительного образования.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21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94621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C94621" w:rsidP="00C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</w:tr>
      <w:tr w:rsidR="004461F7" w:rsidRPr="0044730A" w:rsidTr="00544900">
        <w:trPr>
          <w:trHeight w:val="29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журналы и кружковую работу руководителей кружков (по специальному графику).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1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94621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C94621" w:rsidP="00C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  <w:r w:rsidR="004461F7"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461F7" w:rsidRPr="0044730A" w:rsidRDefault="004461F7" w:rsidP="004461F7">
      <w:pPr>
        <w:tabs>
          <w:tab w:val="left" w:pos="154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4461F7" w:rsidRPr="0044730A" w:rsidRDefault="004461F7" w:rsidP="004461F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4730A">
        <w:rPr>
          <w:rFonts w:ascii="Times New Roman" w:hAnsi="Times New Roman" w:cs="Times New Roman"/>
          <w:b/>
          <w:i/>
          <w:sz w:val="24"/>
          <w:szCs w:val="24"/>
        </w:rPr>
        <w:t>АДМИНИСТРАТИВНО-ХОЗЯЙСТВЕННАЯ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5053"/>
        <w:gridCol w:w="1800"/>
        <w:gridCol w:w="1999"/>
      </w:tblGrid>
      <w:tr w:rsidR="004461F7" w:rsidRPr="0044730A" w:rsidTr="00544900">
        <w:trPr>
          <w:trHeight w:val="28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4461F7" w:rsidRPr="0044730A" w:rsidTr="00544900">
        <w:trPr>
          <w:trHeight w:val="28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текущий ремонт здания </w:t>
            </w: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461F7" w:rsidRPr="0044730A" w:rsidTr="00544900">
        <w:trPr>
          <w:trHeight w:val="28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ремонт отопления и электрооборудования в здании </w:t>
            </w: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461F7" w:rsidRPr="0044730A" w:rsidTr="00544900">
        <w:trPr>
          <w:trHeight w:val="28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Принять необходимые меры по обеспечению кружковцев туристским снаряжением, инструментами и одеждой для хореографических ансамблей.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461F7" w:rsidRPr="0044730A" w:rsidTr="00544900">
        <w:trPr>
          <w:trHeight w:val="29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Добиться выделения сре</w:t>
            </w:r>
            <w:proofErr w:type="gram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я приобретения недостающего инвентаря.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461F7" w:rsidRPr="0044730A" w:rsidTr="00544900">
        <w:trPr>
          <w:trHeight w:val="28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Пополнить библиотечный фонд </w:t>
            </w: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литературой и художественной литературой.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21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94621" w:rsidRPr="0044730A" w:rsidRDefault="00C94621" w:rsidP="00C9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4461F7" w:rsidRPr="0044730A" w:rsidRDefault="00C94621" w:rsidP="00C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ЦДЮТЭиЭВ</w:t>
            </w:r>
            <w:proofErr w:type="spellEnd"/>
          </w:p>
        </w:tc>
      </w:tr>
      <w:tr w:rsidR="004461F7" w:rsidRPr="0044730A" w:rsidTr="00544900">
        <w:trPr>
          <w:trHeight w:val="28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Оказать посреднические услуги в обеспечении учреждений образования туристским инвентарем и снаряжении.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F7" w:rsidRPr="0044730A" w:rsidRDefault="004461F7" w:rsidP="0054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4461F7" w:rsidRPr="0044730A" w:rsidRDefault="004461F7" w:rsidP="0054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719" w:rsidRDefault="00452719">
      <w:bookmarkStart w:id="0" w:name="_GoBack"/>
      <w:bookmarkEnd w:id="0"/>
    </w:p>
    <w:sectPr w:rsidR="00452719" w:rsidSect="00270C3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A3A6F"/>
    <w:multiLevelType w:val="multilevel"/>
    <w:tmpl w:val="8B163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78"/>
    <w:rsid w:val="004461F7"/>
    <w:rsid w:val="00452719"/>
    <w:rsid w:val="00A93A78"/>
    <w:rsid w:val="00C9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Абакар</dc:creator>
  <cp:keywords/>
  <dc:description/>
  <cp:lastModifiedBy>Абакар</cp:lastModifiedBy>
  <cp:revision>2</cp:revision>
  <cp:lastPrinted>2018-10-11T11:51:00Z</cp:lastPrinted>
  <dcterms:created xsi:type="dcterms:W3CDTF">2018-10-11T11:34:00Z</dcterms:created>
  <dcterms:modified xsi:type="dcterms:W3CDTF">2018-10-11T11:53:00Z</dcterms:modified>
</cp:coreProperties>
</file>